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DC" w:rsidRPr="00C0383A" w:rsidRDefault="0012175E" w:rsidP="008328AF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ПРАКТИЧЕСКИЕ НАВЫКИ </w:t>
      </w:r>
    </w:p>
    <w:p w:rsidR="009D698C" w:rsidRPr="00C0383A" w:rsidRDefault="0012175E" w:rsidP="008328AF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AD1F65">
        <w:rPr>
          <w:rFonts w:ascii="Times New Roman" w:hAnsi="Times New Roman" w:cs="Times New Roman"/>
          <w:b/>
          <w:sz w:val="24"/>
          <w:szCs w:val="24"/>
        </w:rPr>
        <w:t>ВНУТРЕННИИЕ БОЛЕЗНИ</w:t>
      </w:r>
    </w:p>
    <w:p w:rsidR="008328AF" w:rsidRPr="00C0383A" w:rsidRDefault="0012175E" w:rsidP="008328AF">
      <w:pPr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328AF" w:rsidRPr="00C0383A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8328AF" w:rsidRPr="00C038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1-79 01 01 «ЛЕЧЕБНОЕ ДЕЛО»</w:t>
      </w:r>
    </w:p>
    <w:p w:rsidR="0012175E" w:rsidRPr="00C0383A" w:rsidRDefault="005102DC" w:rsidP="00510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(для студентов </w:t>
      </w:r>
      <w:r w:rsidR="0012175E" w:rsidRPr="00C0383A">
        <w:rPr>
          <w:rFonts w:ascii="Times New Roman" w:hAnsi="Times New Roman" w:cs="Times New Roman"/>
          <w:b/>
          <w:sz w:val="24"/>
          <w:szCs w:val="24"/>
        </w:rPr>
        <w:t>4</w:t>
      </w:r>
      <w:r w:rsidR="00DC7DF5" w:rsidRPr="00C0383A">
        <w:rPr>
          <w:rFonts w:ascii="Times New Roman" w:hAnsi="Times New Roman" w:cs="Times New Roman"/>
          <w:b/>
          <w:sz w:val="24"/>
          <w:szCs w:val="24"/>
        </w:rPr>
        <w:t>-6</w:t>
      </w:r>
      <w:r w:rsidRPr="00C0383A">
        <w:rPr>
          <w:rFonts w:ascii="Times New Roman" w:hAnsi="Times New Roman" w:cs="Times New Roman"/>
          <w:b/>
          <w:sz w:val="24"/>
          <w:szCs w:val="24"/>
        </w:rPr>
        <w:t>курс</w:t>
      </w:r>
      <w:r w:rsidR="00DC7DF5" w:rsidRPr="00C0383A">
        <w:rPr>
          <w:rFonts w:ascii="Times New Roman" w:hAnsi="Times New Roman" w:cs="Times New Roman"/>
          <w:b/>
          <w:sz w:val="24"/>
          <w:szCs w:val="24"/>
        </w:rPr>
        <w:t>ов</w:t>
      </w:r>
      <w:r w:rsidR="007B33BA" w:rsidRPr="00C0383A">
        <w:rPr>
          <w:rFonts w:ascii="Times New Roman" w:hAnsi="Times New Roman" w:cs="Times New Roman"/>
          <w:b/>
          <w:sz w:val="24"/>
          <w:szCs w:val="24"/>
        </w:rPr>
        <w:t xml:space="preserve"> лечебного факультета</w:t>
      </w:r>
      <w:r w:rsidRPr="00C0383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206" w:type="dxa"/>
        <w:tblInd w:w="-5" w:type="dxa"/>
        <w:tblLayout w:type="fixed"/>
        <w:tblLook w:val="04A0"/>
      </w:tblPr>
      <w:tblGrid>
        <w:gridCol w:w="697"/>
        <w:gridCol w:w="5750"/>
        <w:gridCol w:w="60"/>
        <w:gridCol w:w="1998"/>
        <w:gridCol w:w="1701"/>
      </w:tblGrid>
      <w:tr w:rsidR="005A7014" w:rsidRPr="00C0383A" w:rsidTr="005A7014">
        <w:tc>
          <w:tcPr>
            <w:tcW w:w="697" w:type="dxa"/>
          </w:tcPr>
          <w:p w:rsidR="005A7014" w:rsidRPr="00C0383A" w:rsidRDefault="005A7014" w:rsidP="005D3295">
            <w:pPr>
              <w:pStyle w:val="a4"/>
              <w:tabs>
                <w:tab w:val="left" w:pos="0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50" w:type="dxa"/>
          </w:tcPr>
          <w:p w:rsidR="005A7014" w:rsidRPr="00C0383A" w:rsidRDefault="005A7014" w:rsidP="005D3295">
            <w:pPr>
              <w:pStyle w:val="a4"/>
              <w:tabs>
                <w:tab w:val="left" w:pos="0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практического навыка, действия, манипуляции</w:t>
            </w:r>
          </w:p>
        </w:tc>
        <w:tc>
          <w:tcPr>
            <w:tcW w:w="2058" w:type="dxa"/>
            <w:gridSpan w:val="2"/>
          </w:tcPr>
          <w:p w:rsidR="005A7014" w:rsidRPr="00C0383A" w:rsidRDefault="005A7014" w:rsidP="0099107B">
            <w:pPr>
              <w:pStyle w:val="a4"/>
              <w:spacing w:after="0" w:line="240" w:lineRule="auto"/>
              <w:ind w:left="-9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</w:t>
            </w:r>
            <w:proofErr w:type="spellEnd"/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повторений</w:t>
            </w:r>
          </w:p>
        </w:tc>
        <w:tc>
          <w:tcPr>
            <w:tcW w:w="1701" w:type="dxa"/>
          </w:tcPr>
          <w:p w:rsidR="005A7014" w:rsidRPr="00C0383A" w:rsidRDefault="005A7014" w:rsidP="005D3295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  <w:r w:rsidRPr="00C038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5A7014" w:rsidRPr="00C0383A" w:rsidRDefault="005A7014" w:rsidP="00A52B59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3864D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3864D1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пациентов с заболеваниями внутренних органов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38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A774B">
              <w:rPr>
                <w:rFonts w:ascii="Times New Roman" w:hAnsi="Times New Roman" w:cs="Times New Roman"/>
                <w:sz w:val="24"/>
                <w:szCs w:val="24"/>
              </w:rPr>
              <w:t xml:space="preserve">плана обследования 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 в объеме, предусмотренном клиническими протоколами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лабораторных исследований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ЭКГ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C0383A">
            <w:pPr>
              <w:tabs>
                <w:tab w:val="left" w:pos="0"/>
              </w:tabs>
              <w:spacing w:line="21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инструментальных исследований 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Формулировка предварительного и окончательного диагноза с учетом дифференциально-диагностического поиска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845E7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9D698C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лечения пациента </w:t>
            </w:r>
          </w:p>
        </w:tc>
        <w:tc>
          <w:tcPr>
            <w:tcW w:w="1998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845E7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D6037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1D6037">
              <w:rPr>
                <w:rFonts w:ascii="Times New Roman" w:hAnsi="Times New Roman" w:cs="Times New Roman"/>
                <w:sz w:val="24"/>
                <w:szCs w:val="24"/>
              </w:rPr>
              <w:t>эпикриза истории болезни</w:t>
            </w:r>
            <w:bookmarkStart w:id="0" w:name="_GoBack"/>
            <w:bookmarkEnd w:id="0"/>
          </w:p>
        </w:tc>
        <w:tc>
          <w:tcPr>
            <w:tcW w:w="1998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7DF5" w:rsidRPr="00C0383A" w:rsidRDefault="00227D24" w:rsidP="00C0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3A">
        <w:rPr>
          <w:rFonts w:ascii="Times New Roman" w:hAnsi="Times New Roman"/>
          <w:sz w:val="24"/>
          <w:szCs w:val="24"/>
        </w:rPr>
        <w:t>Примечание</w:t>
      </w:r>
      <w:r w:rsidR="00DC7DF5" w:rsidRPr="00C0383A">
        <w:rPr>
          <w:rFonts w:ascii="Times New Roman" w:hAnsi="Times New Roman"/>
          <w:sz w:val="24"/>
          <w:szCs w:val="24"/>
          <w:vertAlign w:val="superscript"/>
        </w:rPr>
        <w:t>1</w:t>
      </w:r>
      <w:r w:rsidRPr="00C0383A">
        <w:rPr>
          <w:rFonts w:ascii="Times New Roman" w:hAnsi="Times New Roman"/>
          <w:sz w:val="24"/>
          <w:szCs w:val="24"/>
        </w:rPr>
        <w:t>: уровни освоения практических навыков:1 – знать теоретически, профессионально ориентироваться, знать показания к проведению; 2 – знать теоретически, выполнять совместно с врачом; 3 – знать теорети</w:t>
      </w:r>
      <w:r w:rsidR="00C0383A">
        <w:rPr>
          <w:rFonts w:ascii="Times New Roman" w:hAnsi="Times New Roman"/>
          <w:sz w:val="24"/>
          <w:szCs w:val="24"/>
        </w:rPr>
        <w:t xml:space="preserve">чески, выполнять самостоятельно; </w:t>
      </w:r>
      <w:r w:rsidR="00DC7DF5" w:rsidRPr="00C0383A">
        <w:rPr>
          <w:rFonts w:ascii="Times New Roman" w:hAnsi="Times New Roman"/>
          <w:sz w:val="24"/>
          <w:szCs w:val="24"/>
          <w:vertAlign w:val="superscript"/>
        </w:rPr>
        <w:t>2</w:t>
      </w:r>
      <w:r w:rsidR="00DC7DF5" w:rsidRPr="00C0383A">
        <w:rPr>
          <w:rFonts w:ascii="Times New Roman" w:hAnsi="Times New Roman"/>
          <w:sz w:val="24"/>
          <w:szCs w:val="24"/>
        </w:rPr>
        <w:t>: навык отрабатывается на 6 курсе</w:t>
      </w:r>
      <w:r w:rsidR="00C0383A">
        <w:rPr>
          <w:rFonts w:ascii="Times New Roman" w:hAnsi="Times New Roman"/>
          <w:sz w:val="24"/>
          <w:szCs w:val="24"/>
        </w:rPr>
        <w:t>.</w:t>
      </w:r>
    </w:p>
    <w:sectPr w:rsidR="00DC7DF5" w:rsidRPr="00C0383A" w:rsidSect="00121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016C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7037A84"/>
    <w:multiLevelType w:val="hybridMultilevel"/>
    <w:tmpl w:val="C636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6768E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41E61A6"/>
    <w:multiLevelType w:val="hybridMultilevel"/>
    <w:tmpl w:val="E558000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>
    <w:nsid w:val="74DA2E7D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75E"/>
    <w:rsid w:val="00003563"/>
    <w:rsid w:val="000647AE"/>
    <w:rsid w:val="001202E6"/>
    <w:rsid w:val="0012175E"/>
    <w:rsid w:val="00175995"/>
    <w:rsid w:val="00191333"/>
    <w:rsid w:val="001D6037"/>
    <w:rsid w:val="00201203"/>
    <w:rsid w:val="00214552"/>
    <w:rsid w:val="002154A6"/>
    <w:rsid w:val="00227D24"/>
    <w:rsid w:val="00274720"/>
    <w:rsid w:val="00297F7C"/>
    <w:rsid w:val="002C3592"/>
    <w:rsid w:val="002E1DD3"/>
    <w:rsid w:val="002F1B85"/>
    <w:rsid w:val="00302408"/>
    <w:rsid w:val="003554B2"/>
    <w:rsid w:val="003644F5"/>
    <w:rsid w:val="003864D1"/>
    <w:rsid w:val="003D7675"/>
    <w:rsid w:val="004A32F5"/>
    <w:rsid w:val="005102DC"/>
    <w:rsid w:val="005A7014"/>
    <w:rsid w:val="005B76F7"/>
    <w:rsid w:val="005C2526"/>
    <w:rsid w:val="005D3295"/>
    <w:rsid w:val="005E0209"/>
    <w:rsid w:val="005E7C00"/>
    <w:rsid w:val="00612CF5"/>
    <w:rsid w:val="006535C4"/>
    <w:rsid w:val="006F6CB2"/>
    <w:rsid w:val="00746888"/>
    <w:rsid w:val="00756BE3"/>
    <w:rsid w:val="007B33BA"/>
    <w:rsid w:val="007D56C1"/>
    <w:rsid w:val="008079C6"/>
    <w:rsid w:val="00807D41"/>
    <w:rsid w:val="0081010B"/>
    <w:rsid w:val="008328AF"/>
    <w:rsid w:val="00845E77"/>
    <w:rsid w:val="008625F0"/>
    <w:rsid w:val="008F195E"/>
    <w:rsid w:val="008F5000"/>
    <w:rsid w:val="009631E5"/>
    <w:rsid w:val="0099107B"/>
    <w:rsid w:val="009D698C"/>
    <w:rsid w:val="00A455E3"/>
    <w:rsid w:val="00A457C5"/>
    <w:rsid w:val="00A51376"/>
    <w:rsid w:val="00A52B59"/>
    <w:rsid w:val="00AD1112"/>
    <w:rsid w:val="00AD1F65"/>
    <w:rsid w:val="00B300FE"/>
    <w:rsid w:val="00BA19B0"/>
    <w:rsid w:val="00BB02E5"/>
    <w:rsid w:val="00C01B84"/>
    <w:rsid w:val="00C0383A"/>
    <w:rsid w:val="00C8195D"/>
    <w:rsid w:val="00C947ED"/>
    <w:rsid w:val="00C952C1"/>
    <w:rsid w:val="00CA55F7"/>
    <w:rsid w:val="00CA774B"/>
    <w:rsid w:val="00CB70D0"/>
    <w:rsid w:val="00DC7DF5"/>
    <w:rsid w:val="00DD3FE2"/>
    <w:rsid w:val="00DE35B2"/>
    <w:rsid w:val="00E013F5"/>
    <w:rsid w:val="00E52709"/>
    <w:rsid w:val="00E839B5"/>
    <w:rsid w:val="00E85D99"/>
    <w:rsid w:val="00EE41AE"/>
    <w:rsid w:val="00EF6C55"/>
    <w:rsid w:val="00F449CF"/>
    <w:rsid w:val="00F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75E"/>
    <w:pPr>
      <w:spacing w:after="200" w:line="276" w:lineRule="auto"/>
      <w:ind w:left="720"/>
      <w:contextualSpacing/>
    </w:pPr>
  </w:style>
  <w:style w:type="character" w:styleId="a5">
    <w:name w:val="Emphasis"/>
    <w:uiPriority w:val="20"/>
    <w:qFormat/>
    <w:rsid w:val="001217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 Windows</cp:lastModifiedBy>
  <cp:revision>9</cp:revision>
  <cp:lastPrinted>2024-12-09T09:23:00Z</cp:lastPrinted>
  <dcterms:created xsi:type="dcterms:W3CDTF">2024-12-06T11:26:00Z</dcterms:created>
  <dcterms:modified xsi:type="dcterms:W3CDTF">2024-12-27T10:49:00Z</dcterms:modified>
</cp:coreProperties>
</file>