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86" w:rsidRPr="00A5267D" w:rsidRDefault="00785386" w:rsidP="00785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 </w:t>
      </w:r>
      <w:r w:rsidRPr="009B3846">
        <w:rPr>
          <w:rFonts w:ascii="Times New Roman" w:hAnsi="Times New Roman" w:cs="Times New Roman"/>
          <w:b/>
          <w:caps/>
          <w:sz w:val="28"/>
          <w:szCs w:val="28"/>
        </w:rPr>
        <w:t xml:space="preserve">Студентов всех групп </w:t>
      </w:r>
      <w:r>
        <w:rPr>
          <w:rFonts w:ascii="Times New Roman" w:hAnsi="Times New Roman" w:cs="Times New Roman"/>
          <w:b/>
          <w:caps/>
          <w:sz w:val="28"/>
          <w:szCs w:val="28"/>
        </w:rPr>
        <w:t>фармацевтического</w:t>
      </w:r>
      <w:r w:rsidRPr="009B3846">
        <w:rPr>
          <w:rFonts w:ascii="Times New Roman" w:hAnsi="Times New Roman" w:cs="Times New Roman"/>
          <w:b/>
          <w:caps/>
          <w:sz w:val="28"/>
          <w:szCs w:val="28"/>
        </w:rPr>
        <w:t xml:space="preserve"> факультета</w:t>
      </w:r>
    </w:p>
    <w:p w:rsidR="00785386" w:rsidRDefault="00785386" w:rsidP="00785386">
      <w:pPr>
        <w:jc w:val="both"/>
        <w:rPr>
          <w:rFonts w:ascii="Times New Roman" w:hAnsi="Times New Roman" w:cs="Times New Roman"/>
          <w:sz w:val="28"/>
          <w:szCs w:val="28"/>
        </w:rPr>
      </w:pPr>
      <w:r w:rsidRPr="00B84D4D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="003C40C6">
        <w:rPr>
          <w:rFonts w:ascii="Times New Roman" w:hAnsi="Times New Roman" w:cs="Times New Roman"/>
          <w:b/>
          <w:sz w:val="28"/>
          <w:szCs w:val="28"/>
          <w:u w:val="single"/>
        </w:rPr>
        <w:t>24.02.2025</w:t>
      </w:r>
      <w:r w:rsidR="001C5B1E" w:rsidRPr="00B84D4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3C40C6">
        <w:rPr>
          <w:rFonts w:ascii="Times New Roman" w:hAnsi="Times New Roman" w:cs="Times New Roman"/>
          <w:b/>
          <w:sz w:val="28"/>
          <w:szCs w:val="28"/>
          <w:u w:val="single"/>
        </w:rPr>
        <w:t>28.02</w:t>
      </w:r>
      <w:r w:rsidR="001C5B1E" w:rsidRPr="00B84D4D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475CB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1C5B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предмету «Биомедицинская физика» </w:t>
      </w:r>
      <w:r w:rsidRPr="00A5267D">
        <w:rPr>
          <w:rFonts w:ascii="Times New Roman" w:hAnsi="Times New Roman" w:cs="Times New Roman"/>
          <w:sz w:val="28"/>
          <w:szCs w:val="28"/>
        </w:rPr>
        <w:t xml:space="preserve">будет проводиться </w:t>
      </w:r>
      <w:r w:rsidR="003C40C6" w:rsidRPr="003C40C6">
        <w:rPr>
          <w:rFonts w:ascii="Times New Roman" w:hAnsi="Times New Roman" w:cs="Times New Roman"/>
          <w:b/>
          <w:sz w:val="28"/>
          <w:szCs w:val="28"/>
        </w:rPr>
        <w:t>повторное</w:t>
      </w:r>
      <w:r w:rsidR="003C40C6">
        <w:rPr>
          <w:rFonts w:ascii="Times New Roman" w:hAnsi="Times New Roman" w:cs="Times New Roman"/>
          <w:sz w:val="28"/>
          <w:szCs w:val="28"/>
        </w:rPr>
        <w:t xml:space="preserve"> </w:t>
      </w:r>
      <w:r w:rsidRPr="00B84D4D">
        <w:rPr>
          <w:rFonts w:ascii="Times New Roman" w:hAnsi="Times New Roman" w:cs="Times New Roman"/>
          <w:b/>
          <w:sz w:val="28"/>
          <w:szCs w:val="28"/>
        </w:rPr>
        <w:t>тестирование по выживаемости знаний</w:t>
      </w:r>
      <w:r w:rsidR="00757406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475CBC">
        <w:rPr>
          <w:rFonts w:ascii="Times New Roman" w:hAnsi="Times New Roman" w:cs="Times New Roman"/>
          <w:b/>
          <w:sz w:val="28"/>
          <w:szCs w:val="28"/>
        </w:rPr>
        <w:t>1 семестр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386" w:rsidRDefault="00785386" w:rsidP="007853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проводится на занятии, в течение 20 минут надо будет ответить на 20 вопросов со своего телефона, войдя на страницу кафедры. Страницу кафедры «Медицинская и биологическая физика» можно найти</w:t>
      </w:r>
      <w:r w:rsidRPr="009B3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системе  СДО ВГМУ:</w:t>
      </w:r>
    </w:p>
    <w:p w:rsidR="00785386" w:rsidRPr="00A5267D" w:rsidRDefault="00785386" w:rsidP="007853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Биомедицинская физика (ФФ1 курс)</w:t>
      </w:r>
    </w:p>
    <w:p w:rsidR="00785386" w:rsidRDefault="00785386" w:rsidP="007853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«Выживаемость знаний</w:t>
      </w:r>
      <w:r w:rsidR="00757406">
        <w:rPr>
          <w:rFonts w:ascii="Times New Roman" w:hAnsi="Times New Roman" w:cs="Times New Roman"/>
          <w:sz w:val="28"/>
          <w:szCs w:val="28"/>
        </w:rPr>
        <w:t xml:space="preserve"> за </w:t>
      </w:r>
      <w:r w:rsidR="00475CBC">
        <w:rPr>
          <w:rFonts w:ascii="Times New Roman" w:hAnsi="Times New Roman" w:cs="Times New Roman"/>
          <w:sz w:val="28"/>
          <w:szCs w:val="28"/>
        </w:rPr>
        <w:t>1 семестр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85386" w:rsidRDefault="00785386" w:rsidP="007853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386" w:rsidRDefault="00785386" w:rsidP="007853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386" w:rsidRDefault="00785386" w:rsidP="007853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проверьте возможность входа в систему СДО ВГМУ со своего телефона!</w:t>
      </w:r>
    </w:p>
    <w:p w:rsidR="00785386" w:rsidRDefault="00785386" w:rsidP="007853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книг запрещено!</w:t>
      </w:r>
    </w:p>
    <w:p w:rsidR="00785386" w:rsidRDefault="00785386" w:rsidP="007853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386" w:rsidRDefault="00785386" w:rsidP="007853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1AEF" w:rsidRDefault="00785386" w:rsidP="00471A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подготовки к тестированию необходимо повторить весь пройденный материал за </w:t>
      </w:r>
      <w:r w:rsidR="00475CBC">
        <w:rPr>
          <w:rFonts w:ascii="Times New Roman" w:hAnsi="Times New Roman" w:cs="Times New Roman"/>
          <w:sz w:val="28"/>
          <w:szCs w:val="28"/>
        </w:rPr>
        <w:t>семестр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1AEF">
        <w:rPr>
          <w:rFonts w:ascii="Times New Roman" w:hAnsi="Times New Roman" w:cs="Times New Roman"/>
          <w:sz w:val="28"/>
          <w:szCs w:val="28"/>
        </w:rPr>
        <w:t>Примерные вопросы для подготовки к тесту находятся на странице кафедры в СДО  ВГМУ (Выживаемость  знаний за 1 семестр.</w:t>
      </w:r>
      <w:proofErr w:type="gramEnd"/>
      <w:r w:rsidR="00471A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1AEF">
        <w:rPr>
          <w:rFonts w:ascii="Times New Roman" w:hAnsi="Times New Roman" w:cs="Times New Roman"/>
          <w:sz w:val="28"/>
          <w:szCs w:val="28"/>
        </w:rPr>
        <w:t>Тренировочный тест).</w:t>
      </w:r>
      <w:proofErr w:type="gramEnd"/>
    </w:p>
    <w:p w:rsidR="00785386" w:rsidRDefault="00785386" w:rsidP="007853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386" w:rsidRDefault="00785386" w:rsidP="007853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85386" w:rsidRDefault="00785386" w:rsidP="007853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312E" w:rsidRDefault="00785386" w:rsidP="003C40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медицинской и биологической физики</w:t>
      </w:r>
      <w:bookmarkStart w:id="0" w:name="_GoBack"/>
      <w:bookmarkEnd w:id="0"/>
    </w:p>
    <w:p w:rsidR="00E8312E" w:rsidRDefault="00E8312E" w:rsidP="00B71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12E" w:rsidRDefault="00E8312E" w:rsidP="00B716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12E" w:rsidRDefault="00E8312E" w:rsidP="00B716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8D"/>
    <w:rsid w:val="00013BE9"/>
    <w:rsid w:val="00057188"/>
    <w:rsid w:val="00081F90"/>
    <w:rsid w:val="001C5B1E"/>
    <w:rsid w:val="00224555"/>
    <w:rsid w:val="00292317"/>
    <w:rsid w:val="002A4F57"/>
    <w:rsid w:val="002B39D7"/>
    <w:rsid w:val="002C1CBF"/>
    <w:rsid w:val="00351D88"/>
    <w:rsid w:val="003C40C6"/>
    <w:rsid w:val="00471AEF"/>
    <w:rsid w:val="00475CBC"/>
    <w:rsid w:val="004947B3"/>
    <w:rsid w:val="005E28F3"/>
    <w:rsid w:val="00757406"/>
    <w:rsid w:val="00785386"/>
    <w:rsid w:val="0079458D"/>
    <w:rsid w:val="00965B59"/>
    <w:rsid w:val="009B3846"/>
    <w:rsid w:val="00A5267D"/>
    <w:rsid w:val="00B71615"/>
    <w:rsid w:val="00B84D4D"/>
    <w:rsid w:val="00E8312E"/>
    <w:rsid w:val="00EC2321"/>
    <w:rsid w:val="00F4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2023-12-05T06:40:00Z</dcterms:created>
  <dcterms:modified xsi:type="dcterms:W3CDTF">2025-02-19T10:30:00Z</dcterms:modified>
</cp:coreProperties>
</file>